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6" w:rsidRDefault="004B25D6" w:rsidP="006E6ACF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4B25D6">
        <w:rPr>
          <w:rFonts w:ascii="標楷體" w:eastAsia="標楷體" w:hAnsi="標楷體" w:hint="eastAsia"/>
          <w:color w:val="000000" w:themeColor="text1"/>
          <w:sz w:val="36"/>
        </w:rPr>
        <w:t xml:space="preserve">中華民國體操協會參加 2024 年第 18 </w:t>
      </w:r>
      <w:proofErr w:type="gramStart"/>
      <w:r w:rsidRPr="004B25D6">
        <w:rPr>
          <w:rFonts w:ascii="標楷體" w:eastAsia="標楷體" w:hAnsi="標楷體" w:hint="eastAsia"/>
          <w:color w:val="000000" w:themeColor="text1"/>
          <w:sz w:val="36"/>
        </w:rPr>
        <w:t>屆有氧</w:t>
      </w:r>
      <w:proofErr w:type="gramEnd"/>
      <w:r w:rsidRPr="004B25D6">
        <w:rPr>
          <w:rFonts w:ascii="標楷體" w:eastAsia="標楷體" w:hAnsi="標楷體" w:hint="eastAsia"/>
          <w:color w:val="000000" w:themeColor="text1"/>
          <w:sz w:val="36"/>
        </w:rPr>
        <w:t>體操世界錦標賽國家代表隊選拔競賽規程</w:t>
      </w:r>
    </w:p>
    <w:p w:rsidR="006E6ACF" w:rsidRPr="00CD3777" w:rsidRDefault="006E6ACF" w:rsidP="006E6ACF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D3777">
        <w:rPr>
          <w:rFonts w:ascii="標楷體" w:eastAsia="標楷體" w:hAnsi="標楷體"/>
          <w:color w:val="000000" w:themeColor="text1"/>
          <w:sz w:val="36"/>
        </w:rPr>
        <w:t>報名表</w:t>
      </w:r>
    </w:p>
    <w:tbl>
      <w:tblPr>
        <w:tblW w:w="1075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2860"/>
        <w:gridCol w:w="1561"/>
        <w:gridCol w:w="2381"/>
        <w:gridCol w:w="2268"/>
      </w:tblGrid>
      <w:tr w:rsidR="006E6ACF" w:rsidRPr="00CD3777" w:rsidTr="006E6ACF">
        <w:trPr>
          <w:cantSplit/>
          <w:trHeight w:val="1222"/>
          <w:jc w:val="center"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907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Default="006E6ACF" w:rsidP="0053173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555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2024年第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18</w:t>
            </w:r>
            <w:r w:rsidRPr="00A555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屆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義大利</w:t>
            </w:r>
            <w:r w:rsidRPr="00A555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有氧體操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世界</w:t>
            </w:r>
            <w:r w:rsidRPr="00A555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錦標賽</w:t>
            </w:r>
          </w:p>
          <w:p w:rsidR="006E6ACF" w:rsidRPr="006E6ACF" w:rsidRDefault="006E6ACF" w:rsidP="006E6ACF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成人</w:t>
            </w:r>
            <w:r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>組</w:t>
            </w:r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（□男單</w:t>
            </w:r>
            <w:r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□女單</w:t>
            </w:r>
            <w:r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□三人 □</w:t>
            </w:r>
            <w:r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>五</w:t>
            </w:r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人）</w:t>
            </w: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ind w:right="3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7D3908" w:rsidRDefault="006E6ACF" w:rsidP="00531737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6E6ACF" w:rsidRPr="00CD3777" w:rsidRDefault="006E6ACF" w:rsidP="00531737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E6ACF" w:rsidRPr="00CD3777" w:rsidTr="00531737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7D3908" w:rsidRDefault="006E6ACF" w:rsidP="00531737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6E6ACF" w:rsidRPr="00CD3777" w:rsidRDefault="006E6ACF" w:rsidP="00531737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E6ACF" w:rsidRPr="00CD3777" w:rsidTr="00531737">
        <w:trPr>
          <w:cantSplit/>
          <w:trHeight w:hRule="exact" w:val="84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82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528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期     間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6E6ACF" w:rsidRPr="00CD3777" w:rsidTr="00531737">
        <w:trPr>
          <w:cantSplit/>
          <w:trHeight w:hRule="exact" w:val="472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630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6ACF" w:rsidRPr="00CD3777" w:rsidTr="00531737">
        <w:trPr>
          <w:cantSplit/>
          <w:trHeight w:hRule="exact" w:val="103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F30761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F30761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</w:t>
            </w:r>
          </w:p>
          <w:p w:rsidR="006E6ACF" w:rsidRPr="00F30761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截止日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F30761" w:rsidRDefault="006E6ACF" w:rsidP="00531737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6ACF" w:rsidRPr="00CD3777" w:rsidTr="00531737">
        <w:trPr>
          <w:cantSplit/>
          <w:trHeight w:val="7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ACF" w:rsidRPr="00CD3777" w:rsidRDefault="006E6ACF" w:rsidP="00531737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:rsidR="006E6ACF" w:rsidRPr="006E6ACF" w:rsidRDefault="006E6ACF"/>
    <w:sectPr w:rsidR="006E6ACF" w:rsidRPr="006E6ACF" w:rsidSect="004B25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CF"/>
    <w:rsid w:val="000F4BFC"/>
    <w:rsid w:val="004B25D6"/>
    <w:rsid w:val="006E6ACF"/>
    <w:rsid w:val="009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5756"/>
  <w15:chartTrackingRefBased/>
  <w15:docId w15:val="{2F3273FF-2B5C-5949-82D7-22302E2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ACF"/>
    <w:pPr>
      <w:widowControl w:val="0"/>
    </w:pPr>
    <w:rPr>
      <w:rFonts w:ascii="Calibri" w:eastAsia="新細明體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6E6ACF"/>
    <w:rPr>
      <w:rFonts w:ascii="Helvetica" w:eastAsia="ヒラギノ角ゴ Pro W3" w:hAnsi="Helvetica" w:cs="Times New Roman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aa0922649692@gmail.com</dc:creator>
  <cp:keywords/>
  <dc:description/>
  <cp:lastModifiedBy>user</cp:lastModifiedBy>
  <cp:revision>3</cp:revision>
  <dcterms:created xsi:type="dcterms:W3CDTF">2024-05-13T02:24:00Z</dcterms:created>
  <dcterms:modified xsi:type="dcterms:W3CDTF">2024-05-28T07:15:00Z</dcterms:modified>
</cp:coreProperties>
</file>